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Krnov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Camo Slavičín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Machová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Michálkovice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HKK Olomouc ˝B˝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HKK Olomouc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Camo Slavičín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Camo Slavičín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 Camo Slavičín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Zábřeh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KK Zábřeh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TJ Horní Benešov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Horní Benešov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Krnov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 Krnov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 Krnov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Prostějov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Prostějov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Machová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HKK Olomouc ˝B˝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Machová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Machová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Michálkovice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Michálkovice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Sokol Michálkovice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TJ Tatran Litovel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TJ Tatran Litovel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Spartak Přerov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Přerov ˝B˝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 Krnov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13:00</w:t>
      </w:r>
      <w:r>
        <w:tab/>
      </w:r>
      <w:r>
        <w:t>TJ Sokol Michálkovice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Machová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15:00</w:t>
      </w:r>
      <w:r>
        <w:tab/>
      </w:r>
      <w:r>
        <w:t>KK Zábřeh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SKK Jeseník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TJ Horní Benešov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Prostějov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HKK Olomouc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Spartak Přerov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SK Camo Slavičín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09:00</w:t>
      </w:r>
      <w:r>
        <w:tab/>
      </w:r>
      <w:r>
        <w:t>TJ  Krnov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Sokol Michálkovice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13:00</w:t>
      </w:r>
      <w:r>
        <w:tab/>
      </w:r>
      <w:r>
        <w:t>TJ Sokol Machová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KK Zábřeh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12:00</w:t>
      </w:r>
      <w:r>
        <w:tab/>
      </w:r>
      <w:r>
        <w:t>TJ Prostějov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HKK Olomouc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TJ Spartak Přerov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SK Camo Slavičín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Camo Slavičín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KC Zlín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Osvobození 237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21 Slavičín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Tománek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737 663 219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tomanek996@gmail.com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Fojtík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739 060 100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brfa.70@seznam.cz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Horňák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732 604 033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lukihornak@seznam.cz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Hendrych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602 732 524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hendrych@alfun.cz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Krnov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Smetanův Okruh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794 01 Krnov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Kotrla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776 897 240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vlastakotrla@seznam.cz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720189076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Machová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Kroměříž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Machová 186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01 Machová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 Husek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603 782 624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kuzelky@tjsokolmachova.cz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Měřil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728 085 921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meril.jaromir@centrum.cz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Michálkovice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Čs. armády 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715 00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Vlčková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604 963 521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gaszczta@seznam.cz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Řepecký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732 287 959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repecky.petr@seznam.cz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jirik.kohoutek@email.cz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